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proofErr w:type="spellStart"/>
      <w:r w:rsidR="00BA7B06">
        <w:t>Нармонска</w:t>
      </w:r>
      <w:r>
        <w:t>я</w:t>
      </w:r>
      <w:proofErr w:type="spellEnd"/>
      <w:r>
        <w:t xml:space="preserve"> средняя </w:t>
      </w:r>
      <w:proofErr w:type="gramStart"/>
      <w:r>
        <w:t>общеобразовательная</w:t>
      </w:r>
      <w:proofErr w:type="gramEnd"/>
      <w:r>
        <w:t xml:space="preserve"> школа»</w:t>
      </w:r>
      <w:r>
        <w:br/>
        <w:t>(за отчётный финансовый год с 1 января 201</w:t>
      </w:r>
      <w:r w:rsidR="00A237EF">
        <w:t>4</w:t>
      </w:r>
      <w:r>
        <w:t xml:space="preserve"> года по 31 декабря 201</w:t>
      </w:r>
      <w:r w:rsidR="00A237EF">
        <w:t>4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A237EF">
            <w:pPr>
              <w:jc w:val="center"/>
            </w:pPr>
            <w:r>
              <w:t>Декларированный годовой доход за 201</w:t>
            </w:r>
            <w:r w:rsidR="00A237EF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BA7B06" w:rsidP="00705EFB">
            <w:pPr>
              <w:jc w:val="both"/>
            </w:pPr>
            <w:proofErr w:type="spellStart"/>
            <w:r>
              <w:rPr>
                <w:b/>
                <w:bCs/>
              </w:rPr>
              <w:t>Торгайкин</w:t>
            </w:r>
            <w:proofErr w:type="spellEnd"/>
            <w:r>
              <w:rPr>
                <w:b/>
                <w:bCs/>
              </w:rPr>
              <w:t xml:space="preserve"> Николай Вячеславович</w:t>
            </w:r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A237EF" w:rsidP="00705EFB">
            <w:pPr>
              <w:jc w:val="center"/>
            </w:pPr>
            <w:r>
              <w:t>458804,26</w:t>
            </w:r>
            <w:bookmarkStart w:id="0" w:name="_GoBack"/>
            <w:bookmarkEnd w:id="0"/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BA7B06" w:rsidP="00705EFB">
            <w:pPr>
              <w:jc w:val="center"/>
            </w:pPr>
            <w:r>
              <w:t>Земельный участок ½</w:t>
            </w:r>
          </w:p>
          <w:p w:rsidR="00BA7B06" w:rsidRPr="005155D3" w:rsidRDefault="00BA7B06" w:rsidP="00705EFB">
            <w:pPr>
              <w:jc w:val="center"/>
            </w:pPr>
            <w:r>
              <w:t>Квартира</w:t>
            </w:r>
            <w:r w:rsidR="00787A31">
              <w:t xml:space="preserve"> ¼ 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787A31" w:rsidP="00705EFB">
            <w:pPr>
              <w:jc w:val="center"/>
            </w:pPr>
            <w:r>
              <w:t>800</w:t>
            </w:r>
          </w:p>
          <w:p w:rsidR="00787A31" w:rsidRDefault="00787A31" w:rsidP="00705EFB">
            <w:pPr>
              <w:jc w:val="center"/>
            </w:pPr>
          </w:p>
          <w:p w:rsidR="00787A31" w:rsidRDefault="00787A31" w:rsidP="00705EFB">
            <w:pPr>
              <w:jc w:val="center"/>
            </w:pPr>
            <w:r>
              <w:t>84,7</w:t>
            </w:r>
          </w:p>
          <w:p w:rsidR="00BA7B06" w:rsidRDefault="00BA7B06" w:rsidP="00705EFB">
            <w:pPr>
              <w:jc w:val="center"/>
            </w:pPr>
          </w:p>
          <w:p w:rsidR="00BA7B06" w:rsidRPr="005155D3" w:rsidRDefault="00BA7B06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Россия</w:t>
            </w:r>
          </w:p>
          <w:p w:rsidR="00BA7B06" w:rsidRDefault="00BA7B06" w:rsidP="00705EFB">
            <w:pPr>
              <w:jc w:val="center"/>
            </w:pPr>
          </w:p>
          <w:p w:rsidR="00BA7B06" w:rsidRDefault="00BA7B06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787A31" w:rsidP="00705EFB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Toyotta</w:t>
            </w:r>
            <w:proofErr w:type="spellEnd"/>
            <w:r>
              <w:rPr>
                <w:lang w:val="en-US"/>
              </w:rPr>
              <w:t xml:space="preserve"> Corolla</w:t>
            </w:r>
          </w:p>
          <w:p w:rsidR="00787A31" w:rsidRPr="00787A31" w:rsidRDefault="00787A31" w:rsidP="00705EFB">
            <w:pPr>
              <w:jc w:val="center"/>
            </w:pPr>
            <w:proofErr w:type="spellStart"/>
            <w:r>
              <w:t>Зил</w:t>
            </w:r>
            <w:proofErr w:type="spellEnd"/>
            <w:r>
              <w:t xml:space="preserve"> - 130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1B380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нет</w:t>
            </w:r>
          </w:p>
        </w:tc>
      </w:tr>
      <w:tr w:rsidR="00787A31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787A31" w:rsidRDefault="00787A31" w:rsidP="00705EFB">
            <w:pPr>
              <w:jc w:val="center"/>
              <w:rPr>
                <w:bCs/>
              </w:rPr>
            </w:pPr>
          </w:p>
          <w:p w:rsidR="00787A31" w:rsidRPr="00C133DB" w:rsidRDefault="00787A31" w:rsidP="00705EFB">
            <w:pPr>
              <w:jc w:val="center"/>
              <w:rPr>
                <w:bCs/>
              </w:rPr>
            </w:pPr>
            <w:r>
              <w:rPr>
                <w:bCs/>
              </w:rPr>
              <w:t>Жена</w:t>
            </w:r>
          </w:p>
          <w:p w:rsidR="00787A31" w:rsidRPr="00C133DB" w:rsidRDefault="00787A31" w:rsidP="00705EF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787A31" w:rsidRDefault="00787A31" w:rsidP="00705EFB">
            <w:pPr>
              <w:jc w:val="center"/>
            </w:pPr>
          </w:p>
          <w:p w:rsidR="00787A31" w:rsidRPr="001B380E" w:rsidRDefault="00A237EF" w:rsidP="00705EFB">
            <w:pPr>
              <w:jc w:val="center"/>
            </w:pPr>
            <w:r>
              <w:t>344655,71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87A31" w:rsidRDefault="00787A31" w:rsidP="00705EFB">
            <w:pPr>
              <w:jc w:val="center"/>
            </w:pPr>
          </w:p>
          <w:p w:rsidR="00787A31" w:rsidRDefault="00787A31" w:rsidP="00705EFB">
            <w:pPr>
              <w:jc w:val="center"/>
            </w:pPr>
            <w:r>
              <w:t>Квартира 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787A31" w:rsidRDefault="00787A31" w:rsidP="00705EFB">
            <w:pPr>
              <w:jc w:val="center"/>
            </w:pPr>
          </w:p>
          <w:p w:rsidR="00787A31" w:rsidRDefault="00787A31" w:rsidP="00705EFB">
            <w:pPr>
              <w:jc w:val="center"/>
            </w:pPr>
            <w:r>
              <w:t>84,7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87A31" w:rsidRDefault="00787A31" w:rsidP="00705EFB">
            <w:pPr>
              <w:jc w:val="center"/>
            </w:pPr>
          </w:p>
          <w:p w:rsidR="00787A31" w:rsidRDefault="00787A31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87A31" w:rsidRDefault="00787A31" w:rsidP="00705EFB"/>
          <w:p w:rsidR="00787A31" w:rsidRDefault="00787A31" w:rsidP="00705EFB">
            <w:pPr>
              <w:jc w:val="center"/>
            </w:pPr>
          </w:p>
          <w:p w:rsidR="00787A31" w:rsidRDefault="00787A31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787A31" w:rsidRDefault="00787A31" w:rsidP="00DC42BA">
            <w:pPr>
              <w:jc w:val="center"/>
            </w:pPr>
          </w:p>
          <w:p w:rsidR="00787A31" w:rsidRDefault="00787A31" w:rsidP="00DC42BA">
            <w:pPr>
              <w:jc w:val="center"/>
            </w:pPr>
          </w:p>
          <w:p w:rsidR="00787A31" w:rsidRPr="001B380E" w:rsidRDefault="00787A31" w:rsidP="00DC42BA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87A31" w:rsidRDefault="00787A31" w:rsidP="00DC42BA">
            <w:pPr>
              <w:jc w:val="center"/>
            </w:pPr>
          </w:p>
          <w:p w:rsidR="00787A31" w:rsidRDefault="00787A31" w:rsidP="00DC42BA">
            <w:pPr>
              <w:jc w:val="center"/>
            </w:pPr>
          </w:p>
          <w:p w:rsidR="00787A31" w:rsidRDefault="00787A31" w:rsidP="00DC42BA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787A31" w:rsidRDefault="00787A31" w:rsidP="00DC42BA">
            <w:pPr>
              <w:jc w:val="center"/>
            </w:pPr>
          </w:p>
          <w:p w:rsidR="00787A31" w:rsidRDefault="00787A31" w:rsidP="00DC42BA">
            <w:pPr>
              <w:jc w:val="center"/>
            </w:pPr>
          </w:p>
          <w:p w:rsidR="00787A31" w:rsidRDefault="00787A31" w:rsidP="00DC42BA">
            <w:pPr>
              <w:jc w:val="center"/>
            </w:pPr>
            <w:r>
              <w:t>нет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787A31"/>
    <w:rsid w:val="00A237EF"/>
    <w:rsid w:val="00BA7B06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4</cp:revision>
  <dcterms:created xsi:type="dcterms:W3CDTF">2014-04-28T13:04:00Z</dcterms:created>
  <dcterms:modified xsi:type="dcterms:W3CDTF">2015-05-14T07:08:00Z</dcterms:modified>
</cp:coreProperties>
</file>